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5C1A" w14:textId="77777777" w:rsidR="00BF116E" w:rsidRPr="00405A5F" w:rsidRDefault="00271F93">
      <w:pPr>
        <w:rPr>
          <w:b/>
          <w:sz w:val="28"/>
          <w:szCs w:val="28"/>
        </w:rPr>
      </w:pPr>
      <w:r w:rsidRPr="00405A5F">
        <w:rPr>
          <w:b/>
          <w:sz w:val="28"/>
          <w:szCs w:val="28"/>
        </w:rPr>
        <w:t>UPOKOJENSKI KOTIČEK</w:t>
      </w:r>
    </w:p>
    <w:p w14:paraId="0CBA4391" w14:textId="77777777" w:rsidR="00580F38" w:rsidRPr="00390417" w:rsidRDefault="00580F38">
      <w:pPr>
        <w:rPr>
          <w:sz w:val="28"/>
          <w:szCs w:val="28"/>
        </w:rPr>
      </w:pPr>
      <w:r w:rsidRPr="00390417">
        <w:rPr>
          <w:sz w:val="28"/>
          <w:szCs w:val="28"/>
        </w:rPr>
        <w:t>Zapisala: Jožica Mavsar Nosa, foto: arhiv DU</w:t>
      </w:r>
    </w:p>
    <w:p w14:paraId="60BEB75D" w14:textId="77777777" w:rsidR="00390417" w:rsidRDefault="00271F93" w:rsidP="00390417">
      <w:pPr>
        <w:jc w:val="both"/>
        <w:rPr>
          <w:sz w:val="28"/>
          <w:szCs w:val="28"/>
        </w:rPr>
      </w:pPr>
      <w:r w:rsidRPr="00390417">
        <w:rPr>
          <w:sz w:val="28"/>
          <w:szCs w:val="28"/>
        </w:rPr>
        <w:t xml:space="preserve">V poletnih mesecih, ko je čas dopustov, smo našim članom pripravili kar nekaj zanimivih dogodkov. V počastitev občinskega praznika smo v hodniku pred knjižnico v Levstikovem domu postavili razstavo del našega člana Mirka </w:t>
      </w:r>
      <w:r w:rsidR="00390417">
        <w:rPr>
          <w:sz w:val="28"/>
          <w:szCs w:val="28"/>
        </w:rPr>
        <w:t>Pavšiča</w:t>
      </w:r>
      <w:r w:rsidRPr="00390417">
        <w:rPr>
          <w:sz w:val="28"/>
          <w:szCs w:val="28"/>
        </w:rPr>
        <w:t xml:space="preserve">. Naši člani so letovali na morju v Karlobagu. </w:t>
      </w:r>
    </w:p>
    <w:p w14:paraId="0F8D52A4" w14:textId="77777777" w:rsidR="00390417" w:rsidRDefault="00390417" w:rsidP="00390417">
      <w:pPr>
        <w:jc w:val="both"/>
        <w:rPr>
          <w:b/>
          <w:sz w:val="28"/>
          <w:szCs w:val="28"/>
        </w:rPr>
      </w:pPr>
    </w:p>
    <w:p w14:paraId="3BA8079D" w14:textId="77777777" w:rsidR="00390417" w:rsidRPr="00390417" w:rsidRDefault="00390417" w:rsidP="00390417">
      <w:pPr>
        <w:jc w:val="both"/>
        <w:rPr>
          <w:b/>
          <w:sz w:val="28"/>
          <w:szCs w:val="28"/>
        </w:rPr>
      </w:pPr>
      <w:r w:rsidRPr="00390417">
        <w:rPr>
          <w:b/>
          <w:sz w:val="28"/>
          <w:szCs w:val="28"/>
        </w:rPr>
        <w:t>S PIRATI PO LJUBLJANICI</w:t>
      </w:r>
    </w:p>
    <w:p w14:paraId="3838E80E" w14:textId="77777777" w:rsidR="00271F93" w:rsidRDefault="00271F93" w:rsidP="00390417">
      <w:pPr>
        <w:jc w:val="both"/>
        <w:rPr>
          <w:sz w:val="28"/>
          <w:szCs w:val="28"/>
        </w:rPr>
      </w:pPr>
      <w:r w:rsidRPr="00390417">
        <w:rPr>
          <w:sz w:val="28"/>
          <w:szCs w:val="28"/>
        </w:rPr>
        <w:t>30 se nas je popeljalo s Pirati po Ljubljanici. Ob ogledu Ljubljane ob obeh bregovih Ljubljanice, ob dobri glasbi in hrani je bilo to posebno doživetje in prijetno druženje.</w:t>
      </w:r>
    </w:p>
    <w:p w14:paraId="7A2B28A4" w14:textId="77777777" w:rsidR="00390417" w:rsidRDefault="00390417" w:rsidP="00390417">
      <w:pPr>
        <w:jc w:val="both"/>
        <w:rPr>
          <w:b/>
          <w:sz w:val="28"/>
          <w:szCs w:val="28"/>
        </w:rPr>
      </w:pPr>
    </w:p>
    <w:p w14:paraId="64C30753" w14:textId="77777777" w:rsidR="00390417" w:rsidRPr="00390417" w:rsidRDefault="00390417" w:rsidP="00390417">
      <w:pPr>
        <w:jc w:val="both"/>
        <w:rPr>
          <w:b/>
          <w:sz w:val="28"/>
          <w:szCs w:val="28"/>
        </w:rPr>
      </w:pPr>
      <w:r w:rsidRPr="00390417">
        <w:rPr>
          <w:b/>
          <w:sz w:val="28"/>
          <w:szCs w:val="28"/>
        </w:rPr>
        <w:t>Z NIKOM NA POPOTOVANJE</w:t>
      </w:r>
    </w:p>
    <w:p w14:paraId="28FCDCC9" w14:textId="77777777" w:rsidR="00580F38" w:rsidRDefault="00271F93" w:rsidP="00390417">
      <w:pPr>
        <w:jc w:val="both"/>
        <w:rPr>
          <w:sz w:val="28"/>
          <w:szCs w:val="28"/>
        </w:rPr>
      </w:pPr>
      <w:r w:rsidRPr="00390417">
        <w:rPr>
          <w:sz w:val="28"/>
          <w:szCs w:val="28"/>
        </w:rPr>
        <w:t>Z Nikom in rednim prevozom ( vlak in avtobus ) je skupina odpotovala v deželo zelenega zlata v Spodnje savinsk</w:t>
      </w:r>
      <w:r w:rsidR="00390417">
        <w:rPr>
          <w:sz w:val="28"/>
          <w:szCs w:val="28"/>
        </w:rPr>
        <w:t>o</w:t>
      </w:r>
      <w:r w:rsidRPr="00390417">
        <w:rPr>
          <w:sz w:val="28"/>
          <w:szCs w:val="28"/>
        </w:rPr>
        <w:t xml:space="preserve"> dolin</w:t>
      </w:r>
      <w:r w:rsidR="00390417">
        <w:rPr>
          <w:sz w:val="28"/>
          <w:szCs w:val="28"/>
        </w:rPr>
        <w:t>o</w:t>
      </w:r>
      <w:r w:rsidRPr="00390417">
        <w:rPr>
          <w:sz w:val="28"/>
          <w:szCs w:val="28"/>
        </w:rPr>
        <w:t xml:space="preserve">. Obiskali so Ekomuzej hmeljarstva in pivovarstva, ki se nahaja v nekdanji sušilnici hmelja. V štirih nadstropjih so si ogledali in spoznavali orodja, noše, običaje in </w:t>
      </w:r>
      <w:r w:rsidR="00580F38" w:rsidRPr="00390417">
        <w:rPr>
          <w:sz w:val="28"/>
          <w:szCs w:val="28"/>
        </w:rPr>
        <w:t xml:space="preserve">postopke pridelave hmelja. Seveda niso izpustili tudi obiska prve fontane piv na svetu, imenovane Zeleno zlato, ki stoji v bližini muzeja. Iz šestih pip je mogoče poskusiti 6 vrst piva. Seveda je potrebno nabaviti vrček s čipom, ki omogoči, da si iz vsake pipe natočiš 1 dl piva. </w:t>
      </w:r>
    </w:p>
    <w:p w14:paraId="07AED880" w14:textId="77777777" w:rsidR="00390417" w:rsidRDefault="00390417" w:rsidP="00390417">
      <w:pPr>
        <w:jc w:val="both"/>
        <w:rPr>
          <w:b/>
          <w:sz w:val="28"/>
          <w:szCs w:val="28"/>
        </w:rPr>
      </w:pPr>
    </w:p>
    <w:p w14:paraId="59B452EE" w14:textId="77777777" w:rsidR="00390417" w:rsidRPr="00390417" w:rsidRDefault="00390417" w:rsidP="00390417">
      <w:pPr>
        <w:jc w:val="both"/>
        <w:rPr>
          <w:b/>
          <w:sz w:val="28"/>
          <w:szCs w:val="28"/>
        </w:rPr>
      </w:pPr>
      <w:r w:rsidRPr="00390417">
        <w:rPr>
          <w:b/>
          <w:sz w:val="28"/>
          <w:szCs w:val="28"/>
        </w:rPr>
        <w:t xml:space="preserve">KOPALNA DNEVA </w:t>
      </w:r>
    </w:p>
    <w:p w14:paraId="75DE69A5" w14:textId="77777777" w:rsidR="00271F93" w:rsidRPr="00390417" w:rsidRDefault="00580F38" w:rsidP="00390417">
      <w:pPr>
        <w:jc w:val="both"/>
        <w:rPr>
          <w:sz w:val="28"/>
          <w:szCs w:val="28"/>
        </w:rPr>
      </w:pPr>
      <w:r w:rsidRPr="00390417">
        <w:rPr>
          <w:sz w:val="28"/>
          <w:szCs w:val="28"/>
        </w:rPr>
        <w:t xml:space="preserve">Imeli pa smo še dva kopalna dneva v Izoli in v Ankaranu. Tako se ob prijetnih doživetjih letošnje ekstremno vroče poletje preveša v jesen in čakajo nas nova doživetja kamor lepo vabimo vse člane, ki se nam do sedaj še niste pridružili. </w:t>
      </w:r>
    </w:p>
    <w:sectPr w:rsidR="00271F93" w:rsidRPr="00390417" w:rsidSect="00495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F93"/>
    <w:rsid w:val="00271F93"/>
    <w:rsid w:val="00390417"/>
    <w:rsid w:val="003A5D3D"/>
    <w:rsid w:val="00405A5F"/>
    <w:rsid w:val="00460F3E"/>
    <w:rsid w:val="004955E1"/>
    <w:rsid w:val="00580F38"/>
    <w:rsid w:val="00702609"/>
    <w:rsid w:val="008072DE"/>
    <w:rsid w:val="008B4B1D"/>
    <w:rsid w:val="00AF2ECA"/>
    <w:rsid w:val="00B31618"/>
    <w:rsid w:val="00BF116E"/>
    <w:rsid w:val="00C82777"/>
    <w:rsid w:val="00E203C8"/>
    <w:rsid w:val="00E4202E"/>
    <w:rsid w:val="00E94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5DB6"/>
  <w15:docId w15:val="{81CABA4D-100E-4FD4-918F-C72CA449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55E1"/>
  </w:style>
  <w:style w:type="paragraph" w:styleId="Naslov1">
    <w:name w:val="heading 1"/>
    <w:basedOn w:val="Navaden"/>
    <w:next w:val="Navaden"/>
    <w:link w:val="Naslov1Znak"/>
    <w:uiPriority w:val="9"/>
    <w:qFormat/>
    <w:rsid w:val="00271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71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71F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71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71F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71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71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71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71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71F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71F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71F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71F9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71F9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71F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71F9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71F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71F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71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71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71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71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71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71F9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71F9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71F9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71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71F9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71F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Društvo upokojencev Velike Lašče</dc:creator>
  <cp:lastModifiedBy>Zdenka Škrabec</cp:lastModifiedBy>
  <cp:revision>2</cp:revision>
  <dcterms:created xsi:type="dcterms:W3CDTF">2026-09-02T19:50:00Z</dcterms:created>
  <dcterms:modified xsi:type="dcterms:W3CDTF">2026-09-02T19:50:00Z</dcterms:modified>
</cp:coreProperties>
</file>